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BA" w:rsidRPr="00A960BA" w:rsidRDefault="00A960BA" w:rsidP="00A960BA">
      <w:pPr>
        <w:rPr>
          <w:b/>
          <w:bCs/>
        </w:rPr>
      </w:pPr>
      <w:bookmarkStart w:id="0" w:name="_Toc404060633"/>
      <w:bookmarkStart w:id="1" w:name="_GoBack"/>
      <w:bookmarkEnd w:id="1"/>
      <w:r w:rsidRPr="00A960BA">
        <w:rPr>
          <w:b/>
          <w:bCs/>
        </w:rPr>
        <w:t>Załącznik nr 1 – Formularz oferty</w:t>
      </w:r>
      <w:bookmarkEnd w:id="0"/>
    </w:p>
    <w:p w:rsidR="00A960BA" w:rsidRPr="00A960BA" w:rsidRDefault="00A960BA" w:rsidP="00A960BA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Oferta w postępowaniu o udzielenie zamówienia</w:t>
      </w: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r w:rsidRPr="00A960BA">
        <w:t>Ja, niżej podpisany (My niżej podpisani):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0BA" w:rsidRPr="00A960BA" w:rsidTr="00185800">
        <w:trPr>
          <w:trHeight w:val="719"/>
        </w:trPr>
        <w:tc>
          <w:tcPr>
            <w:tcW w:w="10062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p w:rsidR="00A960BA" w:rsidRPr="00A960BA" w:rsidRDefault="00A960BA" w:rsidP="00A960BA">
      <w:r w:rsidRPr="00A960BA"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0BA" w:rsidRPr="00A960BA" w:rsidTr="00185800">
        <w:trPr>
          <w:trHeight w:val="635"/>
        </w:trPr>
        <w:tc>
          <w:tcPr>
            <w:tcW w:w="10062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p w:rsidR="00A960BA" w:rsidRPr="00A960BA" w:rsidRDefault="00A960BA" w:rsidP="00A960BA">
      <w:r w:rsidRPr="00A960BA">
        <w:t>Składam(y) niniejszą ofertę na wykonanie zamówienia, którego przedmiotem jest usługa: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0BA" w:rsidRPr="00A960BA" w:rsidTr="00185800">
        <w:trPr>
          <w:trHeight w:val="861"/>
        </w:trPr>
        <w:tc>
          <w:tcPr>
            <w:tcW w:w="10062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Usługa telefonicznej obsługi ruchu nadmiarowego połączeń na numer 611 111 111</w:t>
            </w:r>
          </w:p>
        </w:tc>
      </w:tr>
    </w:tbl>
    <w:p w:rsidR="00A960BA" w:rsidRPr="00A960BA" w:rsidRDefault="00A960BA" w:rsidP="00A960BA"/>
    <w:p w:rsidR="00A960BA" w:rsidRPr="00A960BA" w:rsidRDefault="00A960BA" w:rsidP="00A960BA">
      <w:pPr>
        <w:numPr>
          <w:ilvl w:val="0"/>
          <w:numId w:val="2"/>
        </w:numPr>
      </w:pPr>
      <w:r w:rsidRPr="00A960BA">
        <w:t xml:space="preserve">Oferujemy wykonanie zamówienia zgodnie z opisem przedmiotu zamówienia: </w:t>
      </w:r>
    </w:p>
    <w:p w:rsidR="00A960BA" w:rsidRPr="00A960BA" w:rsidRDefault="00A960BA" w:rsidP="00A960B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3110"/>
        <w:gridCol w:w="2841"/>
      </w:tblGrid>
      <w:tr w:rsidR="00A960BA" w:rsidRPr="00A960BA" w:rsidTr="00185800">
        <w:trPr>
          <w:trHeight w:val="315"/>
        </w:trPr>
        <w:tc>
          <w:tcPr>
            <w:tcW w:w="1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Wolumen min minut połączeń odebranych miesięcznie</w:t>
            </w:r>
          </w:p>
        </w:tc>
        <w:tc>
          <w:tcPr>
            <w:tcW w:w="17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Wolumen max minut połączeń odebranych miesięcznie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Koszt jednostkowy minuty połączenia odebranego</w:t>
            </w:r>
          </w:p>
        </w:tc>
      </w:tr>
      <w:tr w:rsidR="00A960BA" w:rsidRPr="00A960BA" w:rsidTr="00185800">
        <w:trPr>
          <w:trHeight w:val="30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r w:rsidRPr="00A960BA">
              <w:t>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r w:rsidRPr="00A960BA">
              <w:t>60 000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/>
        </w:tc>
      </w:tr>
      <w:tr w:rsidR="00A960BA" w:rsidRPr="00A960BA" w:rsidTr="00185800">
        <w:trPr>
          <w:trHeight w:val="30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r w:rsidRPr="00A960BA">
              <w:t>60 001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r w:rsidRPr="00A960BA">
              <w:t>180 000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/>
        </w:tc>
      </w:tr>
      <w:tr w:rsidR="00A960BA" w:rsidRPr="00A960BA" w:rsidTr="00185800">
        <w:trPr>
          <w:trHeight w:val="30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r w:rsidRPr="00A960BA">
              <w:t>180 001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r w:rsidRPr="00A960BA">
              <w:t>240 000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/>
        </w:tc>
      </w:tr>
      <w:tr w:rsidR="00A960BA" w:rsidRPr="00A960BA" w:rsidTr="00185800">
        <w:trPr>
          <w:trHeight w:val="31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r w:rsidRPr="00A960BA">
              <w:t>240 001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/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/>
        </w:tc>
      </w:tr>
    </w:tbl>
    <w:p w:rsidR="00A960BA" w:rsidRPr="00A960BA" w:rsidRDefault="00A960BA" w:rsidP="00A960BA">
      <w:pPr>
        <w:rPr>
          <w:b/>
          <w:i/>
          <w:iCs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A960BA" w:rsidRPr="00A960BA" w:rsidTr="00185800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Wolumen min minut połączeń wychodzących miesięcznie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Wolumen max minut połączeń wychodzących miesięcznie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BA" w:rsidRPr="00A960BA" w:rsidRDefault="00A960BA" w:rsidP="00A960BA">
            <w:pPr>
              <w:rPr>
                <w:b/>
                <w:bCs/>
              </w:rPr>
            </w:pPr>
            <w:r w:rsidRPr="00A960BA">
              <w:rPr>
                <w:b/>
                <w:bCs/>
              </w:rPr>
              <w:t>Koszt minuty połączenia wychodzącego zrealizowanego przez Konsultanta</w:t>
            </w:r>
          </w:p>
        </w:tc>
      </w:tr>
      <w:tr w:rsidR="00A960BA" w:rsidRPr="00A960BA" w:rsidTr="00185800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pPr>
              <w:rPr>
                <w:bCs/>
              </w:rPr>
            </w:pPr>
            <w:r w:rsidRPr="00A960BA">
              <w:rPr>
                <w:bCs/>
              </w:rPr>
              <w:lastRenderedPageBreak/>
              <w:t>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0BA" w:rsidRPr="00A960BA" w:rsidRDefault="00A960BA" w:rsidP="00A960BA">
            <w:pPr>
              <w:rPr>
                <w:b/>
                <w:bCs/>
              </w:rPr>
            </w:pPr>
          </w:p>
        </w:tc>
      </w:tr>
    </w:tbl>
    <w:p w:rsidR="00A960BA" w:rsidRPr="00A960BA" w:rsidRDefault="00A960BA" w:rsidP="00A960BA">
      <w:pPr>
        <w:rPr>
          <w:b/>
          <w:i/>
          <w:iCs/>
        </w:rPr>
      </w:pPr>
    </w:p>
    <w:p w:rsidR="00A960BA" w:rsidRPr="00A960BA" w:rsidRDefault="00A960BA" w:rsidP="00A960BA">
      <w:r w:rsidRPr="00A960BA">
        <w:t xml:space="preserve">Wykonam(y) przedmiot zamówienia w terminie </w:t>
      </w:r>
      <w:r w:rsidRPr="00A960BA">
        <w:rPr>
          <w:bCs/>
        </w:rPr>
        <w:t>12</w:t>
      </w:r>
      <w:r w:rsidRPr="00A960BA">
        <w:rPr>
          <w:b/>
          <w:bCs/>
        </w:rPr>
        <w:t xml:space="preserve"> </w:t>
      </w:r>
      <w:r w:rsidRPr="00A960BA">
        <w:t xml:space="preserve">miesięcy od dnia zawarcia umowy. </w:t>
      </w:r>
    </w:p>
    <w:p w:rsidR="00A960BA" w:rsidRPr="00A960BA" w:rsidRDefault="00A960BA" w:rsidP="00A960BA"/>
    <w:p w:rsidR="00A960BA" w:rsidRPr="00A960BA" w:rsidRDefault="00A960BA" w:rsidP="00A960BA">
      <w:pPr>
        <w:numPr>
          <w:ilvl w:val="0"/>
          <w:numId w:val="2"/>
        </w:numPr>
      </w:pPr>
      <w:r w:rsidRPr="00A960BA">
        <w:t>Oświadczam(y), że: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jestem(</w:t>
      </w:r>
      <w:proofErr w:type="spellStart"/>
      <w:r w:rsidRPr="00A960BA">
        <w:t>śmy</w:t>
      </w:r>
      <w:proofErr w:type="spellEnd"/>
      <w:r w:rsidRPr="00A960BA">
        <w:t xml:space="preserve">) związany(i) niniejszą ofertą przez okres </w:t>
      </w:r>
      <w:r w:rsidRPr="00A960BA">
        <w:rPr>
          <w:b/>
        </w:rPr>
        <w:t>60 dni</w:t>
      </w:r>
      <w:r w:rsidRPr="00A960BA">
        <w:t xml:space="preserve"> od upływu terminu składania ofert, przy czym termin związania Ofertą każdorazowo dotyczy ostatniej złożonej Oferty danego Wykonawcy,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zamówienie wykonam(y):</w:t>
      </w:r>
    </w:p>
    <w:p w:rsidR="00A960BA" w:rsidRPr="00A960BA" w:rsidRDefault="00A960BA" w:rsidP="00A960BA">
      <w:r w:rsidRPr="00A960B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0BA">
        <w:instrText xml:space="preserve"> FORMCHECKBOX </w:instrText>
      </w:r>
      <w:r w:rsidR="00AF2FA7">
        <w:fldChar w:fldCharType="separate"/>
      </w:r>
      <w:r w:rsidRPr="00A960BA">
        <w:fldChar w:fldCharType="end"/>
      </w:r>
      <w:r w:rsidRPr="00A960BA">
        <w:t xml:space="preserve"> </w:t>
      </w:r>
      <w:r w:rsidRPr="00A960BA">
        <w:rPr>
          <w:b/>
          <w:bCs/>
        </w:rPr>
        <w:t xml:space="preserve">samodzielnie / </w:t>
      </w:r>
      <w:r w:rsidRPr="00A960BA">
        <w:rPr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60BA">
        <w:rPr>
          <w:b/>
          <w:bCs/>
        </w:rPr>
        <w:instrText xml:space="preserve"> FORMCHECKBOX </w:instrText>
      </w:r>
      <w:r w:rsidR="00AF2FA7">
        <w:rPr>
          <w:b/>
          <w:bCs/>
        </w:rPr>
      </w:r>
      <w:r w:rsidR="00AF2FA7">
        <w:rPr>
          <w:b/>
          <w:bCs/>
        </w:rPr>
        <w:fldChar w:fldCharType="separate"/>
      </w:r>
      <w:r w:rsidRPr="00A960BA">
        <w:fldChar w:fldCharType="end"/>
      </w:r>
      <w:r w:rsidRPr="00A960BA">
        <w:rPr>
          <w:b/>
          <w:bCs/>
        </w:rPr>
        <w:t xml:space="preserve"> z udziałem podwykonawców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otrzymałem(liśmy) wszelkie informacje konieczne do przygotowania oferty,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akceptuję(</w:t>
      </w:r>
      <w:proofErr w:type="spellStart"/>
      <w:r w:rsidRPr="00A960BA">
        <w:t>emy</w:t>
      </w:r>
      <w:proofErr w:type="spellEnd"/>
      <w:r w:rsidRPr="00A960BA">
        <w:t>) treść Warunków Zamówienia i w razie wybrania mojej (naszej) oferty zobowiązuję(</w:t>
      </w:r>
      <w:proofErr w:type="spellStart"/>
      <w:r w:rsidRPr="00A960BA">
        <w:t>emy</w:t>
      </w:r>
      <w:proofErr w:type="spellEnd"/>
      <w:r w:rsidRPr="00A960BA">
        <w:t>) się do podpisania Umowy zgodnie z projektem Umowy, stanowiącym Załącznik nr 8 Warunków Zamówienia w miejscu i terminie określonym przez Zamawiającego,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 xml:space="preserve">akceptuję(my) warunki płatności - </w:t>
      </w:r>
      <w:r w:rsidRPr="00A960BA">
        <w:rPr>
          <w:b/>
        </w:rPr>
        <w:t xml:space="preserve">30 dni </w:t>
      </w:r>
      <w:r w:rsidRPr="00A960BA">
        <w:t>od momentu dostarczenia faktury do siedziby Zamawiającego,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wszelkie informacje zawarte w formularzu Oferty wraz z załącznikami są zgodne ze stanem faktycznym,</w:t>
      </w:r>
    </w:p>
    <w:p w:rsidR="00A960BA" w:rsidRPr="00A960BA" w:rsidRDefault="00A960BA" w:rsidP="00A960BA">
      <w:pPr>
        <w:numPr>
          <w:ilvl w:val="0"/>
          <w:numId w:val="5"/>
        </w:numPr>
      </w:pPr>
      <w:r w:rsidRPr="00A960BA">
        <w:t>Osobą uprawnioną do udzielania wyjaśnień Zamawiającemu w imieniu Wykonawcy jest:</w:t>
      </w:r>
    </w:p>
    <w:p w:rsidR="00A960BA" w:rsidRPr="00A960BA" w:rsidRDefault="00A960BA" w:rsidP="00A960BA">
      <w:r w:rsidRPr="00A960BA">
        <w:t>Pan(i) ………………………. , tel.: ……………………….. e-mail: ………………………..</w:t>
      </w:r>
    </w:p>
    <w:p w:rsidR="00A960BA" w:rsidRPr="00A960BA" w:rsidRDefault="00A960BA" w:rsidP="00A960BA"/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6"/>
        <w:gridCol w:w="4105"/>
      </w:tblGrid>
      <w:tr w:rsidR="00A960BA" w:rsidRPr="00A960BA" w:rsidTr="00185800">
        <w:trPr>
          <w:trHeight w:val="1330"/>
        </w:trPr>
        <w:tc>
          <w:tcPr>
            <w:tcW w:w="5031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031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151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A960BA" w:rsidRDefault="00A960BA" w:rsidP="00A960BA">
      <w:r w:rsidRPr="00A960BA">
        <w:br w:type="page"/>
      </w:r>
    </w:p>
    <w:p w:rsidR="00A960BA" w:rsidRPr="00A960BA" w:rsidRDefault="00A960BA" w:rsidP="00A960BA">
      <w:pPr>
        <w:rPr>
          <w:b/>
          <w:bCs/>
        </w:rPr>
      </w:pPr>
      <w:bookmarkStart w:id="2" w:name="_Toc404060634"/>
      <w:r w:rsidRPr="00A960BA">
        <w:rPr>
          <w:b/>
          <w:bCs/>
        </w:rPr>
        <w:lastRenderedPageBreak/>
        <w:t>Załącznik nr 2 – Oświadczenie Wykonawcy o spełnieniu warunków udziału w postępowaniu</w:t>
      </w:r>
      <w:bookmarkEnd w:id="2"/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OŚWIADCZENIE 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Oświadczenie Wykonawcy o spełnieniu warunków udziału w postępowaniu</w:t>
      </w: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r w:rsidRPr="00A960BA">
        <w:t>Niniejszym oświadczam(y), że reprezentowane przeze mnie (przez nas) przedsiębiorstwo:</w:t>
      </w:r>
    </w:p>
    <w:p w:rsidR="00A960BA" w:rsidRPr="00A960BA" w:rsidRDefault="00A960BA" w:rsidP="00A960BA">
      <w:pPr>
        <w:numPr>
          <w:ilvl w:val="3"/>
          <w:numId w:val="1"/>
        </w:numPr>
      </w:pPr>
      <w:r w:rsidRPr="00A960BA">
        <w:t>Posiada uprawnienia niezbędne do wykonywania czynności określonych w punkcie 3.1. Warunków Zamówienia zgodnie z odpowiednimi ustawami, jeżeli ustawy nakładają obowiązek posiadania takich uprawnień.</w:t>
      </w:r>
    </w:p>
    <w:p w:rsidR="00A960BA" w:rsidRPr="00A960BA" w:rsidRDefault="00A960BA" w:rsidP="00A960BA">
      <w:pPr>
        <w:numPr>
          <w:ilvl w:val="3"/>
          <w:numId w:val="1"/>
        </w:numPr>
      </w:pPr>
      <w:r w:rsidRPr="00A960BA">
        <w:t>Posiada niezbędną wiedzę i doświadczenie oraz dysponuje potencjałem technicznym i osobami zdolnymi do wykonania zamówienia.</w:t>
      </w:r>
    </w:p>
    <w:p w:rsidR="00A960BA" w:rsidRPr="00A960BA" w:rsidRDefault="00A960BA" w:rsidP="00A960BA">
      <w:pPr>
        <w:numPr>
          <w:ilvl w:val="3"/>
          <w:numId w:val="1"/>
        </w:numPr>
      </w:pPr>
      <w:r w:rsidRPr="00A960BA">
        <w:t xml:space="preserve">Znajduje się w sytuacji ekonomicznej i finansowej zapewniającej wykonanie zamówienia. </w:t>
      </w:r>
    </w:p>
    <w:p w:rsidR="00A960BA" w:rsidRPr="00A960BA" w:rsidRDefault="00A960BA" w:rsidP="00A960BA">
      <w:pPr>
        <w:numPr>
          <w:ilvl w:val="3"/>
          <w:numId w:val="1"/>
        </w:numPr>
      </w:pPr>
      <w:r w:rsidRPr="00A960BA"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A960BA" w:rsidRPr="00A960BA" w:rsidRDefault="00A960BA" w:rsidP="00A960BA">
      <w:pPr>
        <w:numPr>
          <w:ilvl w:val="3"/>
          <w:numId w:val="1"/>
        </w:numPr>
      </w:pPr>
      <w:r w:rsidRPr="00A960BA">
        <w:t>Nie podlega wykluczeniu z postępowania.</w:t>
      </w:r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8822" w:type="dxa"/>
        <w:tblInd w:w="245" w:type="dxa"/>
        <w:tblLook w:val="04A0" w:firstRow="1" w:lastRow="0" w:firstColumn="1" w:lastColumn="0" w:noHBand="0" w:noVBand="1"/>
      </w:tblPr>
      <w:tblGrid>
        <w:gridCol w:w="4393"/>
        <w:gridCol w:w="13"/>
        <w:gridCol w:w="4416"/>
      </w:tblGrid>
      <w:tr w:rsidR="00A960BA" w:rsidRPr="00A960BA" w:rsidTr="000C5D57">
        <w:trPr>
          <w:trHeight w:val="825"/>
        </w:trPr>
        <w:tc>
          <w:tcPr>
            <w:tcW w:w="4406" w:type="dxa"/>
            <w:gridSpan w:val="2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406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0C5D57" w:rsidRPr="00A960BA" w:rsidTr="000C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dxa"/>
          </w:tcPr>
          <w:p w:rsidR="000C5D57" w:rsidRPr="00A960BA" w:rsidRDefault="000C5D57" w:rsidP="00044B91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429" w:type="dxa"/>
            <w:gridSpan w:val="2"/>
          </w:tcPr>
          <w:p w:rsidR="000C5D57" w:rsidRPr="00A960BA" w:rsidRDefault="000C5D57" w:rsidP="00044B91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0C5D57" w:rsidRDefault="00A960BA" w:rsidP="00A960BA">
      <w:pPr>
        <w:rPr>
          <w:bCs/>
        </w:rPr>
      </w:pPr>
      <w:bookmarkStart w:id="3" w:name="_Toc404060635"/>
      <w:r w:rsidRPr="00A960BA">
        <w:rPr>
          <w:b/>
          <w:bCs/>
        </w:rPr>
        <w:lastRenderedPageBreak/>
        <w:t>Załącznik nr 3 – Upoważnienie Wykonawcy do podpisania oferty i załączników</w:t>
      </w:r>
      <w:bookmarkEnd w:id="3"/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Upoważnienie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Upoważnienie Wykonawcy do podpisania oferty i załączników oraz składania i przyjmowania innych oświadczeń woli w imieniu Wykonawcy w przedmiotowym postepowaniu</w:t>
      </w: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r w:rsidRPr="00A960BA">
        <w:t>W imieniu firmy ……………………………………..………………………………………….………………………….……………………….. upoważniam Pana/Panią ………………………………………….......................………………………….. urodzonego/ą dnia ……………………………… w ………………….…………………………………. legitymującego się dowodem osobistym numer: ………………. seria: …………………………, do podpisania zarówno oferty, jak i załączników nr 1, 2, 4, 5, 6, 7 do Warunków Zamówienia, której przedmiot określono w Rozdziale II Warunków Zamówienia oraz składania i przyjmowania innych oświadczeń woli w imieniu Wykonawcy w przedmiotowym postepowaniu.</w:t>
      </w:r>
    </w:p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A960BA" w:rsidRDefault="00A960BA" w:rsidP="00A960BA"/>
    <w:p w:rsidR="00A960BA" w:rsidRPr="00A960BA" w:rsidRDefault="00A960BA" w:rsidP="00A960BA">
      <w:r w:rsidRPr="00A960BA">
        <w:br w:type="page"/>
      </w:r>
    </w:p>
    <w:p w:rsidR="00A960BA" w:rsidRPr="00A960BA" w:rsidRDefault="00A960BA" w:rsidP="00A960BA">
      <w:pPr>
        <w:rPr>
          <w:b/>
          <w:bCs/>
        </w:rPr>
      </w:pPr>
      <w:bookmarkStart w:id="4" w:name="_Toc404060636"/>
      <w:r w:rsidRPr="00A960BA">
        <w:rPr>
          <w:b/>
          <w:bCs/>
        </w:rPr>
        <w:lastRenderedPageBreak/>
        <w:t>Załącznik nr 4 – Oświadczenie Wykonawcy o zachowaniu poufności</w:t>
      </w:r>
      <w:bookmarkEnd w:id="4"/>
    </w:p>
    <w:p w:rsidR="00A960BA" w:rsidRPr="00A960BA" w:rsidRDefault="00A960BA" w:rsidP="00A960BA"/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OŚWIADCZENIE 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pPr>
        <w:rPr>
          <w:b/>
        </w:rPr>
      </w:pPr>
      <w:r w:rsidRPr="00A960BA">
        <w:rPr>
          <w:b/>
        </w:rPr>
        <w:t>Oświadczenie Wykonawcy o zachowaniu poufności</w:t>
      </w:r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>
      <w:r w:rsidRPr="00A960BA">
        <w:t>Niniejszym oświadczamy, że zobowiązuje się wszelkie informacje handlowe, przekazane lub udostępnione przez Enea Centrum Sp. z o.o. w ramach prowadzonego postępowania przetargowego, wykorzystywać jedynie do celów przeprowadzenia niniejszego postępowania, nie udostępniać osobom trzecim, nie publikować w jakiejkolwiek formie w całości lub części, zabezpieczać, przechowywać, chronić oraz zniszczyć, wraz z koniecznością trwałego usunięcia z systemów informatycznych, natychmiast po przeprowadzeniu niniejszego postępowania</w:t>
      </w:r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A960BA" w:rsidRDefault="00A960BA" w:rsidP="00A960BA"/>
    <w:p w:rsidR="00A960BA" w:rsidRPr="00A960BA" w:rsidRDefault="00A960BA" w:rsidP="00A960BA">
      <w:r w:rsidRPr="00A960BA">
        <w:br w:type="page"/>
      </w:r>
    </w:p>
    <w:p w:rsidR="00A960BA" w:rsidRPr="00A960BA" w:rsidRDefault="00A960BA" w:rsidP="00A960BA">
      <w:pPr>
        <w:rPr>
          <w:b/>
          <w:bCs/>
        </w:rPr>
      </w:pPr>
      <w:bookmarkStart w:id="5" w:name="_Toc404060637"/>
      <w:r w:rsidRPr="00A960BA">
        <w:rPr>
          <w:b/>
          <w:bCs/>
        </w:rPr>
        <w:lastRenderedPageBreak/>
        <w:t>Załącznik nr 5 – Wykaz Podwykonawców</w:t>
      </w:r>
      <w:bookmarkEnd w:id="5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>
      <w:r w:rsidRPr="00A960BA">
        <w:t>Niniejszym oświadczam(y), że:</w:t>
      </w:r>
    </w:p>
    <w:p w:rsidR="00A960BA" w:rsidRPr="00A960BA" w:rsidRDefault="00A960BA" w:rsidP="00A960BA">
      <w:pPr>
        <w:numPr>
          <w:ilvl w:val="0"/>
          <w:numId w:val="3"/>
        </w:numPr>
      </w:pPr>
      <w:r w:rsidRPr="00A960BA">
        <w:t>Zrealizuję(</w:t>
      </w:r>
      <w:proofErr w:type="spellStart"/>
      <w:r w:rsidRPr="00A960BA">
        <w:t>emy</w:t>
      </w:r>
      <w:proofErr w:type="spellEnd"/>
      <w:r w:rsidRPr="00A960BA"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0BA" w:rsidRPr="00A960BA" w:rsidTr="00185800">
        <w:trPr>
          <w:trHeight w:val="1263"/>
        </w:trPr>
        <w:tc>
          <w:tcPr>
            <w:tcW w:w="10062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>
      <w:pPr>
        <w:numPr>
          <w:ilvl w:val="0"/>
          <w:numId w:val="3"/>
        </w:numPr>
      </w:pPr>
      <w:r w:rsidRPr="00A960BA">
        <w:t>Zrealizuję(</w:t>
      </w:r>
      <w:proofErr w:type="spellStart"/>
      <w:r w:rsidRPr="00A960BA">
        <w:t>emy</w:t>
      </w:r>
      <w:proofErr w:type="spellEnd"/>
      <w:r w:rsidRPr="00A960BA"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990"/>
        <w:gridCol w:w="4545"/>
      </w:tblGrid>
      <w:tr w:rsidR="00A960BA" w:rsidRPr="00A960BA" w:rsidTr="00185800">
        <w:tc>
          <w:tcPr>
            <w:tcW w:w="53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Lp.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Nazwa i adres podwykonawcy</w:t>
            </w: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Powierzony zakres zamówienia</w:t>
            </w:r>
          </w:p>
        </w:tc>
      </w:tr>
      <w:tr w:rsidR="00A960BA" w:rsidRPr="00A960BA" w:rsidTr="00185800">
        <w:tc>
          <w:tcPr>
            <w:tcW w:w="534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1.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534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2.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534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3.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534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4.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534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5.</w:t>
            </w:r>
          </w:p>
        </w:tc>
        <w:tc>
          <w:tcPr>
            <w:tcW w:w="4394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510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>
      <w:r w:rsidRPr="00A960BA">
        <w:t>* pola niezapisane należy przekreślić</w:t>
      </w:r>
    </w:p>
    <w:p w:rsidR="00A960BA" w:rsidRPr="00A960BA" w:rsidRDefault="00A960BA" w:rsidP="00A960BA"/>
    <w:p w:rsidR="00A960BA" w:rsidRPr="00A960BA" w:rsidRDefault="00A960BA" w:rsidP="00A960BA">
      <w:pPr>
        <w:numPr>
          <w:ilvl w:val="0"/>
          <w:numId w:val="3"/>
        </w:numPr>
      </w:pPr>
      <w:r w:rsidRPr="00A960BA">
        <w:t>Jednocześnie oświadczam(y), iż za działania i zaniechania wyżej wymienionych podwykonawców ponoszę(simy) pełną odpowiedzialność w stosunku do Zamawiającego.</w:t>
      </w:r>
    </w:p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0C5D57" w:rsidRDefault="000C5D57" w:rsidP="00A960BA">
      <w:pPr>
        <w:rPr>
          <w:b/>
          <w:bCs/>
        </w:rPr>
      </w:pPr>
      <w:bookmarkStart w:id="6" w:name="_Toc404060638"/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0C5D57" w:rsidRDefault="000C5D57" w:rsidP="00A960BA">
      <w:pPr>
        <w:rPr>
          <w:b/>
          <w:bCs/>
        </w:rPr>
      </w:pPr>
    </w:p>
    <w:p w:rsidR="00A960BA" w:rsidRPr="00A960BA" w:rsidRDefault="00A960BA" w:rsidP="00A960BA">
      <w:pPr>
        <w:rPr>
          <w:b/>
          <w:bCs/>
        </w:rPr>
      </w:pPr>
      <w:r w:rsidRPr="00A960BA">
        <w:rPr>
          <w:b/>
          <w:bCs/>
        </w:rPr>
        <w:lastRenderedPageBreak/>
        <w:t>Załącznik nr 6 – Arkusz z pytaniami Wykonawcy</w:t>
      </w:r>
      <w:bookmarkEnd w:id="6"/>
    </w:p>
    <w:p w:rsidR="00A960BA" w:rsidRPr="00A960BA" w:rsidRDefault="00A960BA" w:rsidP="00A960BA"/>
    <w:p w:rsidR="00A960BA" w:rsidRPr="00A960BA" w:rsidRDefault="00A960BA" w:rsidP="00A960BA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8408"/>
      </w:tblGrid>
      <w:tr w:rsidR="00A960BA" w:rsidRPr="00A960BA" w:rsidTr="00185800">
        <w:tc>
          <w:tcPr>
            <w:tcW w:w="675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Lp.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Treść pytania</w:t>
            </w: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1.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2.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3.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4.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5.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6.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675" w:type="dxa"/>
            <w:vAlign w:val="center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lastRenderedPageBreak/>
              <w:t>7.</w:t>
            </w:r>
          </w:p>
        </w:tc>
        <w:tc>
          <w:tcPr>
            <w:tcW w:w="9356" w:type="dxa"/>
          </w:tcPr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>
      <w:r w:rsidRPr="00A960BA">
        <w:t>* pola niezapisane należy przekreślić</w:t>
      </w:r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A960BA" w:rsidRDefault="00A960BA" w:rsidP="00A960BA"/>
    <w:p w:rsidR="00A960BA" w:rsidRPr="00A960BA" w:rsidRDefault="00A960BA" w:rsidP="00A960BA">
      <w:r w:rsidRPr="00A960BA">
        <w:br w:type="page"/>
      </w:r>
    </w:p>
    <w:p w:rsidR="00A960BA" w:rsidRPr="00A960BA" w:rsidRDefault="00A960BA" w:rsidP="00A960BA">
      <w:pPr>
        <w:rPr>
          <w:b/>
          <w:bCs/>
        </w:rPr>
      </w:pPr>
      <w:bookmarkStart w:id="7" w:name="_Toc404060639"/>
      <w:r w:rsidRPr="00A960BA">
        <w:rPr>
          <w:b/>
          <w:bCs/>
        </w:rPr>
        <w:lastRenderedPageBreak/>
        <w:t>Załącznik nr 7 – Wykaz Projektów Podobnych</w:t>
      </w:r>
      <w:bookmarkEnd w:id="7"/>
    </w:p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960BA" w:rsidRPr="00A960BA" w:rsidTr="00185800">
        <w:trPr>
          <w:trHeight w:val="1481"/>
        </w:trPr>
        <w:tc>
          <w:tcPr>
            <w:tcW w:w="3544" w:type="dxa"/>
            <w:vAlign w:val="bottom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(pieczęć Wykonawcy)</w:t>
            </w:r>
          </w:p>
        </w:tc>
      </w:tr>
    </w:tbl>
    <w:p w:rsidR="00A960BA" w:rsidRPr="00A960BA" w:rsidRDefault="00A960BA" w:rsidP="00A960BA">
      <w:pPr>
        <w:rPr>
          <w:b/>
        </w:rPr>
      </w:pPr>
    </w:p>
    <w:p w:rsidR="00A960BA" w:rsidRPr="00A960BA" w:rsidRDefault="00A960BA" w:rsidP="00A960BA"/>
    <w:p w:rsidR="00A960BA" w:rsidRPr="00A960BA" w:rsidRDefault="00A960BA" w:rsidP="00A960BA">
      <w:pPr>
        <w:rPr>
          <w:b/>
        </w:rPr>
      </w:pPr>
      <w:r w:rsidRPr="00A960BA">
        <w:rPr>
          <w:b/>
        </w:rPr>
        <w:t>Wykaz Projektów Podobnych wykonanych w ciągu ostatnich 3 lat przez Wykonawcę</w:t>
      </w:r>
    </w:p>
    <w:p w:rsidR="00A960BA" w:rsidRPr="00A960BA" w:rsidRDefault="00A960BA" w:rsidP="00A960BA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39"/>
        <w:gridCol w:w="3061"/>
        <w:gridCol w:w="1261"/>
        <w:gridCol w:w="1609"/>
      </w:tblGrid>
      <w:tr w:rsidR="00A960BA" w:rsidRPr="00A960BA" w:rsidTr="00185800">
        <w:trPr>
          <w:cantSplit/>
          <w:trHeight w:val="727"/>
        </w:trPr>
        <w:tc>
          <w:tcPr>
            <w:tcW w:w="611" w:type="dxa"/>
            <w:vAlign w:val="center"/>
          </w:tcPr>
          <w:p w:rsidR="00A960BA" w:rsidRPr="00A960BA" w:rsidRDefault="00A960BA" w:rsidP="00A960BA">
            <w:pPr>
              <w:rPr>
                <w:b/>
              </w:rPr>
            </w:pPr>
            <w:r w:rsidRPr="00A960BA">
              <w:rPr>
                <w:b/>
              </w:rPr>
              <w:t>L.p.</w:t>
            </w:r>
          </w:p>
        </w:tc>
        <w:tc>
          <w:tcPr>
            <w:tcW w:w="3239" w:type="dxa"/>
            <w:vAlign w:val="center"/>
          </w:tcPr>
          <w:p w:rsidR="00A960BA" w:rsidRPr="00A960BA" w:rsidRDefault="00A960BA" w:rsidP="00A960BA">
            <w:pPr>
              <w:rPr>
                <w:b/>
              </w:rPr>
            </w:pPr>
            <w:r w:rsidRPr="00A960BA">
              <w:rPr>
                <w:b/>
              </w:rPr>
              <w:t>Opis Projektu Podobnego</w:t>
            </w:r>
          </w:p>
        </w:tc>
        <w:tc>
          <w:tcPr>
            <w:tcW w:w="3061" w:type="dxa"/>
            <w:vAlign w:val="center"/>
          </w:tcPr>
          <w:p w:rsidR="00A960BA" w:rsidRPr="00A960BA" w:rsidRDefault="00A960BA" w:rsidP="00A960BA">
            <w:pPr>
              <w:rPr>
                <w:b/>
              </w:rPr>
            </w:pPr>
            <w:r w:rsidRPr="00A960BA">
              <w:rPr>
                <w:b/>
              </w:rPr>
              <w:t>Klient</w:t>
            </w:r>
            <w:r w:rsidRPr="00A960BA">
              <w:rPr>
                <w:b/>
              </w:rPr>
              <w:br/>
              <w:t>nazwa (firma), adres (siedziba), telefon Odbiorcy</w:t>
            </w:r>
          </w:p>
        </w:tc>
        <w:tc>
          <w:tcPr>
            <w:tcW w:w="1261" w:type="dxa"/>
            <w:vAlign w:val="center"/>
          </w:tcPr>
          <w:p w:rsidR="00A960BA" w:rsidRPr="00A960BA" w:rsidRDefault="00A960BA" w:rsidP="00A960BA">
            <w:pPr>
              <w:rPr>
                <w:b/>
              </w:rPr>
            </w:pPr>
            <w:r w:rsidRPr="00A960BA">
              <w:rPr>
                <w:b/>
              </w:rPr>
              <w:t>Data wykonania (</w:t>
            </w:r>
            <w:proofErr w:type="spellStart"/>
            <w:r w:rsidRPr="00A960BA">
              <w:rPr>
                <w:b/>
              </w:rPr>
              <w:t>mm.rrrr</w:t>
            </w:r>
            <w:proofErr w:type="spellEnd"/>
            <w:r w:rsidRPr="00A960BA">
              <w:rPr>
                <w:b/>
              </w:rPr>
              <w:t xml:space="preserve"> – </w:t>
            </w:r>
            <w:proofErr w:type="spellStart"/>
            <w:r w:rsidRPr="00A960BA">
              <w:rPr>
                <w:b/>
              </w:rPr>
              <w:t>mm.rrrr</w:t>
            </w:r>
            <w:proofErr w:type="spellEnd"/>
            <w:r w:rsidRPr="00A960BA">
              <w:rPr>
                <w:b/>
              </w:rPr>
              <w:t>)</w:t>
            </w:r>
          </w:p>
        </w:tc>
        <w:tc>
          <w:tcPr>
            <w:tcW w:w="1609" w:type="dxa"/>
            <w:vAlign w:val="center"/>
          </w:tcPr>
          <w:p w:rsidR="00A960BA" w:rsidRPr="00A960BA" w:rsidRDefault="00A960BA" w:rsidP="00A960BA">
            <w:pPr>
              <w:rPr>
                <w:b/>
              </w:rPr>
            </w:pPr>
            <w:r w:rsidRPr="00A960BA">
              <w:rPr>
                <w:b/>
              </w:rPr>
              <w:t>Wartość netto**</w:t>
            </w:r>
          </w:p>
        </w:tc>
      </w:tr>
      <w:tr w:rsidR="00A960BA" w:rsidRPr="00A960BA" w:rsidTr="00185800">
        <w:trPr>
          <w:cantSplit/>
          <w:trHeight w:hRule="exact" w:val="760"/>
        </w:trPr>
        <w:tc>
          <w:tcPr>
            <w:tcW w:w="611" w:type="dxa"/>
            <w:vAlign w:val="center"/>
          </w:tcPr>
          <w:p w:rsidR="00A960BA" w:rsidRPr="00A960BA" w:rsidRDefault="00A960BA" w:rsidP="00A960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23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30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bookmarkStart w:id="8" w:name="Tekst12"/>
        <w:tc>
          <w:tcPr>
            <w:tcW w:w="12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  <w:bookmarkEnd w:id="8"/>
          </w:p>
        </w:tc>
        <w:tc>
          <w:tcPr>
            <w:tcW w:w="160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</w:tr>
      <w:tr w:rsidR="00A960BA" w:rsidRPr="00A960BA" w:rsidTr="00185800">
        <w:trPr>
          <w:cantSplit/>
          <w:trHeight w:hRule="exact" w:val="701"/>
        </w:trPr>
        <w:tc>
          <w:tcPr>
            <w:tcW w:w="611" w:type="dxa"/>
            <w:vAlign w:val="center"/>
          </w:tcPr>
          <w:p w:rsidR="00A960BA" w:rsidRPr="00A960BA" w:rsidRDefault="00A960BA" w:rsidP="00A960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23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30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2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60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</w:tr>
      <w:tr w:rsidR="00A960BA" w:rsidRPr="00A960BA" w:rsidTr="00185800">
        <w:trPr>
          <w:cantSplit/>
          <w:trHeight w:hRule="exact" w:val="710"/>
        </w:trPr>
        <w:tc>
          <w:tcPr>
            <w:tcW w:w="611" w:type="dxa"/>
            <w:vAlign w:val="center"/>
          </w:tcPr>
          <w:p w:rsidR="00A960BA" w:rsidRPr="00A960BA" w:rsidRDefault="00A960BA" w:rsidP="00A960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23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30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2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60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</w:tr>
      <w:tr w:rsidR="00A960BA" w:rsidRPr="00A960BA" w:rsidTr="00185800">
        <w:trPr>
          <w:cantSplit/>
          <w:trHeight w:hRule="exact" w:val="710"/>
        </w:trPr>
        <w:tc>
          <w:tcPr>
            <w:tcW w:w="611" w:type="dxa"/>
            <w:vAlign w:val="center"/>
          </w:tcPr>
          <w:p w:rsidR="00A960BA" w:rsidRPr="00A960BA" w:rsidRDefault="00A960BA" w:rsidP="00A960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23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30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261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  <w:tc>
          <w:tcPr>
            <w:tcW w:w="1609" w:type="dxa"/>
            <w:vAlign w:val="center"/>
          </w:tcPr>
          <w:p w:rsidR="00A960BA" w:rsidRPr="00A960BA" w:rsidRDefault="00A960BA" w:rsidP="00A960BA">
            <w:r w:rsidRPr="00A960BA"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0BA">
              <w:instrText xml:space="preserve"> FORMTEXT </w:instrText>
            </w:r>
            <w:r w:rsidRPr="00A960BA">
              <w:fldChar w:fldCharType="separate"/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t> </w:t>
            </w:r>
            <w:r w:rsidRPr="00A960BA">
              <w:fldChar w:fldCharType="end"/>
            </w:r>
          </w:p>
        </w:tc>
      </w:tr>
    </w:tbl>
    <w:p w:rsidR="00A960BA" w:rsidRPr="00A960BA" w:rsidRDefault="00A960BA" w:rsidP="00A960BA">
      <w:r w:rsidRPr="00A960BA">
        <w:t>* pola niezapisane należy przekreślić</w:t>
      </w:r>
    </w:p>
    <w:p w:rsidR="00A960BA" w:rsidRPr="00A960BA" w:rsidRDefault="00A960BA" w:rsidP="00A960BA">
      <w:r w:rsidRPr="00A960BA">
        <w:t>** wartość należy podać w złotych – przeliczoną (jeśli potrzeba) wg kursu NBP z daty realizacji zamówienia; dopuszczalne jest podanie informacji „wartość brutto powyżej [podać kwotę] tyś PLN”</w:t>
      </w:r>
    </w:p>
    <w:p w:rsidR="00A960BA" w:rsidRPr="00A960BA" w:rsidRDefault="00A960BA" w:rsidP="00A960BA">
      <w:r w:rsidRPr="00A960BA">
        <w:t>W załączeniu przedkładamy dokumenty potwierdzające, że ww. projekty zostały wykonane należycie.</w:t>
      </w:r>
    </w:p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lastRenderedPageBreak/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0C5D57" w:rsidRDefault="00A960BA" w:rsidP="00A960BA">
      <w:r w:rsidRPr="00A960BA">
        <w:rPr>
          <w:b/>
        </w:rPr>
        <w:t>Załącznik nr 8 – Wykaz Specjalistów – rozwiązania organizacyjne w zakresie realizacji usługi</w:t>
      </w:r>
    </w:p>
    <w:p w:rsidR="00A960BA" w:rsidRPr="00A960BA" w:rsidRDefault="00A960BA" w:rsidP="00A960B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"/>
        <w:gridCol w:w="6499"/>
        <w:gridCol w:w="2068"/>
      </w:tblGrid>
      <w:tr w:rsidR="00A960BA" w:rsidRPr="00A960BA" w:rsidTr="00185800">
        <w:tc>
          <w:tcPr>
            <w:tcW w:w="273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Lp.</w:t>
            </w:r>
          </w:p>
        </w:tc>
        <w:tc>
          <w:tcPr>
            <w:tcW w:w="3586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Rozwiązania organizacyjne w zakresie realizacji usługi</w:t>
            </w:r>
          </w:p>
        </w:tc>
        <w:tc>
          <w:tcPr>
            <w:tcW w:w="1141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Spełnia/nie spełnia</w:t>
            </w:r>
          </w:p>
        </w:tc>
      </w:tr>
      <w:tr w:rsidR="00A960BA" w:rsidRPr="00A960BA" w:rsidTr="00185800">
        <w:trPr>
          <w:trHeight w:val="70"/>
        </w:trPr>
        <w:tc>
          <w:tcPr>
            <w:tcW w:w="273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1</w:t>
            </w:r>
          </w:p>
        </w:tc>
        <w:tc>
          <w:tcPr>
            <w:tcW w:w="3586" w:type="pct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Dedykowany do realizacji usługi: Kierownik Projektu oraz Koordynator wraz z Trenerem i Zespołem odpowiedzialnym za jakość prowadzonej obsługi Klienta</w:t>
            </w:r>
          </w:p>
        </w:tc>
        <w:tc>
          <w:tcPr>
            <w:tcW w:w="1141" w:type="pct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273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2</w:t>
            </w:r>
          </w:p>
        </w:tc>
        <w:tc>
          <w:tcPr>
            <w:tcW w:w="3586" w:type="pct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Dedykowani Konsultanci do realizacji usługi wykonujący obwiązki w ramach umów o pracę, lub umów cywilnoprawnych których stroną jest Wykonawca</w:t>
            </w:r>
          </w:p>
        </w:tc>
        <w:tc>
          <w:tcPr>
            <w:tcW w:w="1141" w:type="pct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  <w:tr w:rsidR="00A960BA" w:rsidRPr="00A960BA" w:rsidTr="00185800">
        <w:tc>
          <w:tcPr>
            <w:tcW w:w="273" w:type="pct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3</w:t>
            </w:r>
          </w:p>
        </w:tc>
        <w:tc>
          <w:tcPr>
            <w:tcW w:w="3586" w:type="pct"/>
          </w:tcPr>
          <w:p w:rsidR="00A960BA" w:rsidRPr="00A960BA" w:rsidRDefault="00A960BA" w:rsidP="00A960BA">
            <w:pPr>
              <w:spacing w:after="160" w:line="259" w:lineRule="auto"/>
            </w:pPr>
            <w:r w:rsidRPr="00A960BA">
              <w:t>Lokalizacja Wykonawcy, w której będzie realizowana usługa położona jest w granicach administracyjnych miasta Poznań</w:t>
            </w:r>
          </w:p>
        </w:tc>
        <w:tc>
          <w:tcPr>
            <w:tcW w:w="1141" w:type="pct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>
      <w:r w:rsidRPr="00A960BA">
        <w:t xml:space="preserve"> </w:t>
      </w:r>
    </w:p>
    <w:p w:rsidR="00A960BA" w:rsidRPr="00A960BA" w:rsidRDefault="00A960BA" w:rsidP="00A960BA"/>
    <w:p w:rsidR="00A960BA" w:rsidRPr="00A960BA" w:rsidRDefault="00A960BA" w:rsidP="00A960BA">
      <w:r w:rsidRPr="00A960BA">
        <w:t>Oświadczam (y), że oddelegowany zespół Wykonawcy składający się ze Specjalistów Wykonawcy                którego członkowie posiadać będą niezbędne do wykonania zamówienia uprawnienia, kwalifikacje zawodowe, doświadczenie i wykształcenie. Do zespołu projektowego Wykonawcy zostaną oddelegowane osoby realizujące Projekty Podobne.</w:t>
      </w:r>
    </w:p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960BA" w:rsidRPr="00A960BA" w:rsidTr="00185800">
        <w:trPr>
          <w:trHeight w:val="1330"/>
        </w:trPr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</w:pPr>
          </w:p>
        </w:tc>
      </w:tr>
    </w:tbl>
    <w:p w:rsidR="00A960BA" w:rsidRPr="00A960BA" w:rsidRDefault="00A960BA" w:rsidP="00A960BA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960BA" w:rsidRPr="00A960BA" w:rsidTr="00185800">
        <w:tc>
          <w:tcPr>
            <w:tcW w:w="4643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960BA" w:rsidRPr="00A960BA" w:rsidRDefault="00A960BA" w:rsidP="00A960BA">
            <w:pPr>
              <w:spacing w:after="160" w:line="259" w:lineRule="auto"/>
              <w:rPr>
                <w:b/>
              </w:rPr>
            </w:pPr>
            <w:r w:rsidRPr="00A960BA">
              <w:rPr>
                <w:b/>
              </w:rPr>
              <w:t>Pieczęć imienna i podpis przedstawiciela(i) Wykonawcy</w:t>
            </w:r>
          </w:p>
        </w:tc>
      </w:tr>
    </w:tbl>
    <w:p w:rsidR="00A960BA" w:rsidRPr="00A960BA" w:rsidRDefault="00A960BA" w:rsidP="00A960BA"/>
    <w:p w:rsidR="00A960BA" w:rsidRPr="00A960BA" w:rsidRDefault="00A960BA" w:rsidP="00A960BA"/>
    <w:p w:rsidR="00A960BA" w:rsidRPr="00A960BA" w:rsidRDefault="00A960BA" w:rsidP="00A960BA"/>
    <w:p w:rsidR="001B0B4C" w:rsidRDefault="001B0B4C"/>
    <w:sectPr w:rsidR="001B0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A7" w:rsidRDefault="00AF2FA7" w:rsidP="00C06BD5">
      <w:pPr>
        <w:spacing w:after="0" w:line="240" w:lineRule="auto"/>
      </w:pPr>
      <w:r>
        <w:separator/>
      </w:r>
    </w:p>
  </w:endnote>
  <w:endnote w:type="continuationSeparator" w:id="0">
    <w:p w:rsidR="00AF2FA7" w:rsidRDefault="00AF2FA7" w:rsidP="00C0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A7" w:rsidRDefault="00AF2FA7" w:rsidP="00C06BD5">
      <w:pPr>
        <w:spacing w:after="0" w:line="240" w:lineRule="auto"/>
      </w:pPr>
      <w:r>
        <w:separator/>
      </w:r>
    </w:p>
  </w:footnote>
  <w:footnote w:type="continuationSeparator" w:id="0">
    <w:p w:rsidR="00AF2FA7" w:rsidRDefault="00AF2FA7" w:rsidP="00C0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D5" w:rsidRPr="00C06BD5" w:rsidRDefault="00C06BD5" w:rsidP="00C06BD5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Calibri" w:hAnsi="Tahoma" w:cs="Tahoma"/>
        <w:b/>
        <w:sz w:val="16"/>
        <w:szCs w:val="16"/>
      </w:rPr>
    </w:pPr>
    <w:r w:rsidRPr="00C06BD5">
      <w:rPr>
        <w:rFonts w:ascii="Tahoma" w:eastAsia="Calibri" w:hAnsi="Tahoma" w:cs="Tahoma"/>
        <w:b/>
        <w:sz w:val="16"/>
        <w:szCs w:val="16"/>
      </w:rPr>
      <w:t>oznaczenie sprawy:</w:t>
    </w:r>
  </w:p>
  <w:p w:rsidR="00C06BD5" w:rsidRPr="00C06BD5" w:rsidRDefault="00C06BD5" w:rsidP="00C06BD5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Calibri" w:hAnsi="Tahoma" w:cs="Tahoma"/>
        <w:b/>
        <w:sz w:val="16"/>
        <w:szCs w:val="16"/>
      </w:rPr>
    </w:pPr>
    <w:r w:rsidRPr="00C06BD5">
      <w:rPr>
        <w:rFonts w:ascii="Tahoma" w:eastAsia="Calibri" w:hAnsi="Tahoma" w:cs="Tahoma"/>
        <w:b/>
        <w:sz w:val="16"/>
        <w:szCs w:val="16"/>
      </w:rPr>
      <w:t>1400/DW00/ZK/KZ/2016/0000039260</w:t>
    </w:r>
  </w:p>
  <w:p w:rsidR="00C06BD5" w:rsidRPr="00C06BD5" w:rsidRDefault="00C06BD5" w:rsidP="00C06BD5">
    <w:pPr>
      <w:pBdr>
        <w:bottom w:val="single" w:sz="6" w:space="1" w:color="auto"/>
      </w:pBdr>
      <w:spacing w:after="0" w:line="240" w:lineRule="auto"/>
      <w:jc w:val="both"/>
      <w:rPr>
        <w:rFonts w:ascii="Tahoma" w:eastAsia="Calibri" w:hAnsi="Tahoma" w:cs="Tahoma"/>
        <w:b/>
        <w:sz w:val="20"/>
        <w:szCs w:val="20"/>
      </w:rPr>
    </w:pPr>
    <w:r w:rsidRPr="00C06BD5">
      <w:rPr>
        <w:rFonts w:ascii="Tahoma" w:eastAsia="Calibri" w:hAnsi="Tahoma" w:cs="Tahoma"/>
        <w:b/>
        <w:sz w:val="16"/>
        <w:szCs w:val="16"/>
      </w:rPr>
      <w:t>WARUNKI ZAMÓWIENIA</w:t>
    </w:r>
    <w:r w:rsidRPr="00C06BD5">
      <w:rPr>
        <w:rFonts w:ascii="Tahoma" w:eastAsia="Calibri" w:hAnsi="Tahoma" w:cs="Tahoma"/>
        <w:b/>
        <w:sz w:val="18"/>
        <w:szCs w:val="18"/>
      </w:rPr>
      <w:t xml:space="preserve">                                                                                              </w:t>
    </w:r>
    <w:r w:rsidRPr="00C06BD5">
      <w:rPr>
        <w:rFonts w:ascii="Tahoma" w:eastAsia="Calibri" w:hAnsi="Tahoma" w:cs="Tahoma"/>
        <w:b/>
        <w:sz w:val="18"/>
        <w:szCs w:val="18"/>
      </w:rPr>
      <w:tab/>
    </w:r>
  </w:p>
  <w:p w:rsidR="00C06BD5" w:rsidRDefault="00C06B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CB9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2293C29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31557C"/>
    <w:multiLevelType w:val="hybridMultilevel"/>
    <w:tmpl w:val="86084CBA"/>
    <w:lvl w:ilvl="0" w:tplc="E7C6460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51C9"/>
    <w:multiLevelType w:val="hybridMultilevel"/>
    <w:tmpl w:val="23D6169E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2007" w:hanging="360"/>
      </w:pPr>
    </w:lvl>
    <w:lvl w:ilvl="2" w:tplc="22522DD8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F042D63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A"/>
    <w:rsid w:val="000C5D57"/>
    <w:rsid w:val="001B0B4C"/>
    <w:rsid w:val="009E0BCC"/>
    <w:rsid w:val="00A960BA"/>
    <w:rsid w:val="00AF2FA7"/>
    <w:rsid w:val="00C06BD5"/>
    <w:rsid w:val="00C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960B-FE95-4AB4-95E4-28E5621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D5"/>
  </w:style>
  <w:style w:type="paragraph" w:styleId="Stopka">
    <w:name w:val="footer"/>
    <w:basedOn w:val="Normalny"/>
    <w:link w:val="StopkaZnak"/>
    <w:uiPriority w:val="99"/>
    <w:unhideWhenUsed/>
    <w:rsid w:val="00C0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Piechocka Aleksandra</cp:lastModifiedBy>
  <cp:revision>2</cp:revision>
  <dcterms:created xsi:type="dcterms:W3CDTF">2016-04-26T12:11:00Z</dcterms:created>
  <dcterms:modified xsi:type="dcterms:W3CDTF">2016-04-26T12:11:00Z</dcterms:modified>
</cp:coreProperties>
</file>